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C74BEB" w14:textId="77777777" w:rsidR="006835B2" w:rsidRDefault="006835B2" w:rsidP="003E42C9">
      <w:pPr>
        <w:pStyle w:val="Tunsted1"/>
        <w:rPr>
          <w:rFonts w:ascii="Times New Roman" w:hAnsi="Times New Roman" w:cs="Times New Roman"/>
          <w:color w:val="000000"/>
          <w:sz w:val="34"/>
          <w:szCs w:val="34"/>
        </w:rPr>
      </w:pPr>
    </w:p>
    <w:p w14:paraId="4719ADC2" w14:textId="77777777" w:rsidR="006835B2" w:rsidRPr="006835B2" w:rsidRDefault="006835B2" w:rsidP="003E42C9">
      <w:pPr>
        <w:pStyle w:val="Tunsted1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14:paraId="0F34EF70" w14:textId="30130A73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4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6C14BE">
        <w:rPr>
          <w:rFonts w:ascii="Times New Roman" w:hAnsi="Times New Roman" w:cs="Times New Roman"/>
          <w:color w:val="000000"/>
          <w:sz w:val="42"/>
          <w:szCs w:val="42"/>
        </w:rPr>
        <w:t>12</w:t>
      </w:r>
      <w:r>
        <w:rPr>
          <w:rFonts w:ascii="Times New Roman" w:hAnsi="Times New Roman" w:cs="Times New Roman"/>
          <w:color w:val="000000"/>
          <w:sz w:val="42"/>
          <w:szCs w:val="42"/>
        </w:rPr>
        <w:t>. 4. 2026</w:t>
      </w:r>
    </w:p>
    <w:p w14:paraId="7CD25EBF" w14:textId="77777777" w:rsidR="003E42C9" w:rsidRDefault="003E42C9" w:rsidP="003E42C9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D89B508" w14:textId="77777777" w:rsidR="003E42C9" w:rsidRDefault="003E42C9" w:rsidP="003E42C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16F2C043" w14:textId="77777777" w:rsidR="003E42C9" w:rsidRDefault="003E42C9" w:rsidP="003E42C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79C68156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F5CA685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306D13E9" w14:textId="77777777" w:rsidR="003E42C9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63A19215" w14:textId="77777777" w:rsidR="003E42C9" w:rsidRDefault="003E42C9" w:rsidP="003E42C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486E118F" w14:textId="77777777" w:rsidR="003E42C9" w:rsidRDefault="003E42C9" w:rsidP="003E42C9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1A4844C" w14:textId="77777777" w:rsidR="003E42C9" w:rsidRPr="00B96FF0" w:rsidRDefault="003E42C9" w:rsidP="003E42C9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3E42C9" w14:paraId="5E85AFAF" w14:textId="77777777" w:rsidTr="0050410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744048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9D300D9" w14:textId="77777777" w:rsidR="003E42C9" w:rsidRDefault="003E42C9" w:rsidP="0050410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ED42D84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E312FF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E5C85CC" w14:textId="77777777" w:rsidR="003E42C9" w:rsidRDefault="003E42C9" w:rsidP="0050410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6C14BE" w14:paraId="6253933F" w14:textId="77777777" w:rsidTr="00BA7A1B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267732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42F31805" w14:textId="0EB7BE8A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A1573E6" w14:textId="77777777" w:rsidR="006C14BE" w:rsidRDefault="006C14BE" w:rsidP="006C14BE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Bílá sobota</w:t>
            </w:r>
          </w:p>
          <w:p w14:paraId="02ED5076" w14:textId="640C0822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Vigilie Vzkříšení Páně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5346DC5" w14:textId="040182E8" w:rsidR="006C14BE" w:rsidRDefault="006C14BE" w:rsidP="006C14BE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7641389" w14:textId="4907A192" w:rsidR="006C14BE" w:rsidRDefault="006C14BE" w:rsidP="006C14BE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54E27A4" w14:textId="44CE4D15" w:rsidR="006C14BE" w:rsidRDefault="006C14BE" w:rsidP="006C14BE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Františka Procházku, manželku, rodiče, děti, vnučku a za + rodinu</w:t>
            </w:r>
          </w:p>
        </w:tc>
      </w:tr>
      <w:tr w:rsidR="006C14BE" w14:paraId="78D31009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44BB78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6D8AD6E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822FB3" w14:textId="18B59898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6CBE99" w14:textId="1D9989D1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21,00h.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D89B86" w14:textId="5532B8EE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6C14BE" w14:paraId="2E41A075" w14:textId="77777777" w:rsidTr="00BA7A1B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DCCC9B7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4634015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2E9E2DDC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590D0BFD" w14:textId="05522EA9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B4994B" w14:textId="77777777" w:rsidR="006C14BE" w:rsidRDefault="006C14BE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 Zmrtvýchvstání Páně</w:t>
            </w:r>
          </w:p>
          <w:p w14:paraId="3528C58F" w14:textId="77777777" w:rsidR="006C14BE" w:rsidRDefault="006C14BE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 hod velikonoční</w:t>
            </w:r>
          </w:p>
          <w:p w14:paraId="3CF653D9" w14:textId="33C065F1" w:rsidR="006C14BE" w:rsidRPr="006C14BE" w:rsidRDefault="006C14BE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Začíná velikonoční oktáv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FB82E6" w14:textId="6A2456AA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BD98DF1" w14:textId="008EFC68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4272EF7" w14:textId="2CE7869D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+ Antonína a Josefku Sedlářovy</w:t>
            </w:r>
          </w:p>
        </w:tc>
      </w:tr>
      <w:tr w:rsidR="006C14BE" w14:paraId="2CEC2C12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B58378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8159B4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95B1054" w14:textId="77777777" w:rsidR="006C14BE" w:rsidRDefault="006C14BE" w:rsidP="006C14BE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8E3A5D" w14:textId="77777777" w:rsidR="006C14BE" w:rsidRDefault="006C14BE" w:rsidP="006C14BE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61BF13" w14:textId="49240DA3" w:rsidR="006C14BE" w:rsidRDefault="006C14BE" w:rsidP="006C14BE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syny Antonína a Jaromíra,</w:t>
            </w:r>
          </w:p>
        </w:tc>
      </w:tr>
      <w:tr w:rsidR="006C14BE" w14:paraId="5DB58608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B638527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F82879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3574CF" w14:textId="072C0B2F" w:rsidR="006C14BE" w:rsidRDefault="006C14BE" w:rsidP="006C14BE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7CF14A5" w14:textId="3FB5C784" w:rsidR="006C14BE" w:rsidRDefault="006C14BE" w:rsidP="006C14BE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E57E9EB" w14:textId="003F7D0B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zetě Pavla a za snachu Libuši</w:t>
            </w:r>
          </w:p>
        </w:tc>
      </w:tr>
      <w:tr w:rsidR="006C14BE" w14:paraId="038D1035" w14:textId="77777777" w:rsidTr="00BA7A1B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E3BA73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748394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E88848" w14:textId="1EACC253" w:rsidR="006C14BE" w:rsidRDefault="006C14BE" w:rsidP="006C14BE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C0D886" w14:textId="64A7ADE3" w:rsidR="006C14BE" w:rsidRDefault="006C14BE" w:rsidP="006C14BE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63F4028" w14:textId="58C5D6BA" w:rsidR="006C14BE" w:rsidRDefault="006C14BE" w:rsidP="006C14BE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6C14BE" w14:paraId="1DECC8B1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B37447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080BC61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C7C75B" w14:textId="71CA7C24" w:rsidR="006C14BE" w:rsidRDefault="006C14BE" w:rsidP="006C14BE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C37BA0A" w14:textId="02324C9A" w:rsidR="006C14BE" w:rsidRDefault="006C14BE" w:rsidP="006C14BE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E8CC27" w14:textId="5534B19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6C14BE" w14:paraId="63999BF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FDBDD95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50D06835" w14:textId="15A49B4A" w:rsidR="006C14BE" w:rsidRDefault="006C14BE" w:rsidP="006C14B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63A933E" w14:textId="1A4DC91B" w:rsidR="006C14BE" w:rsidRPr="006C14BE" w:rsidRDefault="006C14BE" w:rsidP="006C14B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Velikonoční pondělí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02F9121" w14:textId="1FE466DB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DF967F" w14:textId="2EAEFEBF" w:rsidR="006C14BE" w:rsidRDefault="00253BB1" w:rsidP="00253BB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</w:t>
            </w:r>
            <w:r w:rsid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 w:rsid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B9D7B8C" w14:textId="14C9FB93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6C14BE" w14:paraId="3F7AC9AD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0191E0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45FFDD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27591AF" w14:textId="26AB1F0A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362BC98" w14:textId="6456D4AC" w:rsidR="006C14BE" w:rsidRDefault="006C14BE" w:rsidP="00253BB1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 w:rsidR="00253BB1"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</w:t>
            </w:r>
            <w:r w:rsidR="00253BB1"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E9DAC6" w14:textId="54728CBA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6C14BE" w14:paraId="6702FC7F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97D37A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2F98E329" w14:textId="6F39D5B4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174F6EB1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D564B20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28CE7C3" w14:textId="77777777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2A3F537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393C410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9D72D8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4BD017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67AD381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10CAD7" w14:textId="77777777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C425ED1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0C76BCC9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7989AB7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14743626" w14:textId="55A4F4DE" w:rsidR="006C14BE" w:rsidRDefault="006C14BE" w:rsidP="006C14BE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94E1736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3DD506D" w14:textId="43EEF0D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634F52" w14:textId="4892D47F" w:rsidR="006C14BE" w:rsidRDefault="006C14BE" w:rsidP="006C14BE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E6E1F1" w14:textId="63E0F7E4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1703F75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352384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A05726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213BF844" w14:textId="77777777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B009AB" w14:textId="77777777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6FAB1B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32CD8CB6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E337D00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84F20AB" w14:textId="01E39D69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EA53EC0" w14:textId="47CA63AF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65248A" w14:textId="0058AACF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737A557" w14:textId="5C9FFA78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CEC0F6" w14:textId="4CB526D8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398B28C0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29BF8D0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A4FD1D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88EE1D4" w14:textId="1A9EAAE1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7A66DF" w14:textId="160A0CED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C93F38" w14:textId="2EAF4C2C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17F8F100" w14:textId="77777777" w:rsidTr="006C14BE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AA72CB0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A6A14BB" w14:textId="5B175556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8194756" w14:textId="3A5F0E4F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D29711" w14:textId="466F6488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5FA5C71" w14:textId="4081964A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B918CB" w14:textId="540E37DA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527D91F2" w14:textId="77777777" w:rsidTr="006C14BE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4424AE4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E3FE804" w14:textId="77777777" w:rsidR="006C14BE" w:rsidRP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4B4BD77" w14:textId="72CB51A2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D55A2C" w14:textId="0BAFD000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7F0F897" w14:textId="3A709278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6A4CEB21" w14:textId="77777777" w:rsidTr="006C14BE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654C9A1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DC801B9" w14:textId="56E192AF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91DD7EA" w14:textId="77777777" w:rsidR="00253BB1" w:rsidRDefault="00253BB1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Konec novény</w:t>
            </w:r>
          </w:p>
          <w:p w14:paraId="1BD6467B" w14:textId="6290FAF5" w:rsidR="006C14BE" w:rsidRPr="006C14BE" w:rsidRDefault="00253BB1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k Božímu Milosrdenství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65A9E79" w14:textId="25C4F341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7E4DDD" w14:textId="2C3FC713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7E032E" w14:textId="7D07B88C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406F9FA6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E52EA7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3B7218" w14:textId="77777777" w:rsidR="006C14BE" w:rsidRDefault="006C14BE" w:rsidP="006C14BE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594C9C0" w14:textId="6893A33E" w:rsidR="006C14BE" w:rsidRP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0CAC14" w14:textId="24D21A43" w:rsidR="006C14BE" w:rsidRP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</w:t>
            </w:r>
            <w:r w:rsidRPr="006C14BE"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9327999" w14:textId="53D96D10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6C14BE" w14:paraId="24B8E4FB" w14:textId="77777777" w:rsidTr="0050410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54C7E92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32A063A8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10"/>
                <w:szCs w:val="10"/>
                <w:lang w:bidi="hi-IN"/>
              </w:rPr>
            </w:pPr>
          </w:p>
          <w:p w14:paraId="4E1BFBD9" w14:textId="77777777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2299892D" w14:textId="40F7A385" w:rsidR="006C14BE" w:rsidRDefault="006C14BE" w:rsidP="006C14BE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12.4.2026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EF878A5" w14:textId="77777777" w:rsidR="00253BB1" w:rsidRDefault="00253BB1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velikonoční</w:t>
            </w:r>
          </w:p>
          <w:p w14:paraId="584074F3" w14:textId="77777777" w:rsidR="00253BB1" w:rsidRDefault="00253BB1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</w:t>
            </w:r>
          </w:p>
          <w:p w14:paraId="714E65DB" w14:textId="77777777" w:rsidR="006C14BE" w:rsidRDefault="00253BB1" w:rsidP="006C14BE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Božího Milosrdenství</w:t>
            </w:r>
          </w:p>
          <w:p w14:paraId="54A08214" w14:textId="77777777" w:rsidR="00253BB1" w:rsidRDefault="00253BB1" w:rsidP="00253BB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253BB1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Konec</w:t>
            </w:r>
          </w:p>
          <w:p w14:paraId="14CFF37C" w14:textId="2CAB10DC" w:rsidR="00253BB1" w:rsidRPr="00253BB1" w:rsidRDefault="00253BB1" w:rsidP="00253BB1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253BB1"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velikonočního oktávu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C93DF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58191DA" w14:textId="77777777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6C528BF" w14:textId="29FD07F5" w:rsidR="006C14BE" w:rsidRDefault="006C14BE" w:rsidP="006C14BE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Rudolfa a Růženu Valíkovy a za</w:t>
            </w:r>
          </w:p>
        </w:tc>
      </w:tr>
      <w:tr w:rsidR="006C14BE" w14:paraId="2C7C0C7F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435307F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64A1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62B7549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3F7AEF" w14:textId="77777777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A5C2820" w14:textId="66300CA2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celou živou a + </w:t>
            </w: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rodinu</w:t>
            </w:r>
            <w:r w:rsidR="00253BB1"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          (křest</w:t>
            </w:r>
            <w:proofErr w:type="gramEnd"/>
            <w:r w:rsidR="00253BB1">
              <w:rPr>
                <w:rFonts w:eastAsia="Arial"/>
                <w:color w:val="000000"/>
                <w:sz w:val="28"/>
                <w:szCs w:val="28"/>
                <w:lang w:bidi="hi-IN"/>
              </w:rPr>
              <w:t>)</w:t>
            </w:r>
          </w:p>
        </w:tc>
      </w:tr>
      <w:tr w:rsidR="006C14BE" w14:paraId="500CE4E8" w14:textId="77777777" w:rsidTr="00B055F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F838CF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A81A6B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1A0A3DB6" w14:textId="75B73648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EE237F" w14:textId="10AA6ECE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D47156" w14:textId="4C98B390" w:rsidR="006C14BE" w:rsidRDefault="00253BB1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6C14BE" w14:paraId="019D8E3E" w14:textId="77777777" w:rsidTr="006C14BE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9B66B14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36AD18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7A9B287D" w14:textId="52381164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D6D3B26" w14:textId="50A12C94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82DE78" w14:textId="6D542876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6C14BE" w14:paraId="7BE6F8EC" w14:textId="77777777" w:rsidTr="0050410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66A28A" w14:textId="77777777" w:rsidR="006C14BE" w:rsidRDefault="006C14BE" w:rsidP="006C14BE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0763C96" w14:textId="77777777" w:rsidR="006C14BE" w:rsidRDefault="006C14BE" w:rsidP="006C14BE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FF0B2B" w14:textId="77777777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5C231F" w14:textId="77777777" w:rsidR="006C14BE" w:rsidRDefault="006C14BE" w:rsidP="006C14BE">
            <w:pPr>
              <w:snapToGrid w:val="0"/>
              <w:spacing w:before="57" w:line="200" w:lineRule="atLeast"/>
              <w:jc w:val="right"/>
              <w:rPr>
                <w:rFonts w:eastAsia="Arial"/>
                <w:i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2BC4670" w14:textId="7C718B6C" w:rsidR="006C14BE" w:rsidRDefault="006C14BE" w:rsidP="006C14BE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Aloise Krátkého a syna</w:t>
            </w:r>
          </w:p>
        </w:tc>
      </w:tr>
    </w:tbl>
    <w:p w14:paraId="2AFB363D" w14:textId="77777777" w:rsidR="003E42C9" w:rsidRDefault="003E42C9" w:rsidP="00253BB1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5639F1C3" w14:textId="384C8CEE" w:rsidR="006835B2" w:rsidRPr="00E4622D" w:rsidRDefault="006835B2" w:rsidP="006835B2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Sbírky v březnu:</w:t>
      </w:r>
    </w:p>
    <w:p w14:paraId="07FC9C76" w14:textId="34E6D3BD" w:rsidR="006835B2" w:rsidRPr="00E4622D" w:rsidRDefault="006835B2" w:rsidP="006835B2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proofErr w:type="gramStart"/>
      <w:r w:rsidRPr="00E4622D">
        <w:rPr>
          <w:rFonts w:ascii="Arial" w:hAnsi="Arial" w:cs="Arial"/>
          <w:sz w:val="28"/>
          <w:szCs w:val="28"/>
        </w:rPr>
        <w:t>1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5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10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Ž –    </w:t>
      </w:r>
      <w:r>
        <w:rPr>
          <w:rFonts w:ascii="Arial" w:eastAsia="Arial" w:hAnsi="Arial" w:cs="Arial"/>
          <w:sz w:val="28"/>
          <w:szCs w:val="28"/>
        </w:rPr>
        <w:t>600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Kč;</w:t>
      </w:r>
      <w:r>
        <w:rPr>
          <w:rFonts w:ascii="Arial" w:eastAsia="Arial" w:hAnsi="Arial" w:cs="Arial"/>
          <w:sz w:val="28"/>
          <w:szCs w:val="28"/>
        </w:rPr>
        <w:tab/>
        <w:t xml:space="preserve">   O – 1.9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010B0D73" w14:textId="75A85DC9" w:rsidR="006835B2" w:rsidRPr="00E4622D" w:rsidRDefault="006835B2" w:rsidP="006835B2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proofErr w:type="gramStart"/>
      <w:r w:rsidRPr="00E4622D">
        <w:rPr>
          <w:rFonts w:ascii="Arial" w:hAnsi="Arial" w:cs="Arial"/>
          <w:sz w:val="28"/>
          <w:szCs w:val="28"/>
        </w:rPr>
        <w:t>8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.9</w:t>
      </w:r>
      <w:r>
        <w:rPr>
          <w:rFonts w:ascii="Arial" w:eastAsia="Arial" w:hAnsi="Arial" w:cs="Arial"/>
          <w:sz w:val="28"/>
          <w:szCs w:val="28"/>
        </w:rPr>
        <w:t>49</w:t>
      </w:r>
      <w:r w:rsidRPr="00E4622D">
        <w:rPr>
          <w:rFonts w:ascii="Arial" w:eastAsia="Arial" w:hAnsi="Arial" w:cs="Arial"/>
          <w:sz w:val="28"/>
          <w:szCs w:val="28"/>
        </w:rPr>
        <w:t xml:space="preserve">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Ž –    </w:t>
      </w:r>
      <w:r>
        <w:rPr>
          <w:rFonts w:ascii="Arial" w:eastAsia="Arial" w:hAnsi="Arial" w:cs="Arial"/>
          <w:sz w:val="28"/>
          <w:szCs w:val="28"/>
        </w:rPr>
        <w:t>90</w:t>
      </w:r>
      <w:r w:rsidRPr="00E4622D">
        <w:rPr>
          <w:rFonts w:ascii="Arial" w:eastAsia="Arial" w:hAnsi="Arial" w:cs="Arial"/>
          <w:sz w:val="28"/>
          <w:szCs w:val="28"/>
        </w:rPr>
        <w:t>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1.</w:t>
      </w:r>
      <w:r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200F9932" w14:textId="6D6C026D" w:rsidR="006835B2" w:rsidRPr="00E4622D" w:rsidRDefault="006835B2" w:rsidP="006835B2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 w:rsidRPr="00E4622D">
        <w:rPr>
          <w:rFonts w:ascii="Arial" w:hAnsi="Arial" w:cs="Arial"/>
          <w:sz w:val="28"/>
          <w:szCs w:val="28"/>
        </w:rPr>
        <w:t>15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Ž – </w:t>
      </w:r>
      <w:r>
        <w:rPr>
          <w:rFonts w:ascii="Arial" w:eastAsia="Arial" w:hAnsi="Arial" w:cs="Arial"/>
          <w:sz w:val="28"/>
          <w:szCs w:val="28"/>
        </w:rPr>
        <w:t xml:space="preserve">   5</w:t>
      </w:r>
      <w:r w:rsidRPr="00E4622D">
        <w:rPr>
          <w:rFonts w:ascii="Arial" w:eastAsia="Arial" w:hAnsi="Arial" w:cs="Arial"/>
          <w:sz w:val="28"/>
          <w:szCs w:val="28"/>
        </w:rPr>
        <w:t>00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</w:t>
      </w:r>
      <w:r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812</w:t>
      </w:r>
      <w:r w:rsidRPr="00E4622D">
        <w:rPr>
          <w:rFonts w:ascii="Arial" w:eastAsia="Arial" w:hAnsi="Arial" w:cs="Arial"/>
          <w:sz w:val="28"/>
          <w:szCs w:val="28"/>
        </w:rPr>
        <w:t xml:space="preserve"> Kč;</w:t>
      </w:r>
    </w:p>
    <w:p w14:paraId="1174D149" w14:textId="720FBBF1" w:rsidR="006835B2" w:rsidRDefault="006835B2" w:rsidP="006835B2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 w:rsidRPr="00E4622D">
        <w:rPr>
          <w:rFonts w:ascii="Arial" w:hAnsi="Arial" w:cs="Arial"/>
          <w:sz w:val="28"/>
          <w:szCs w:val="28"/>
        </w:rPr>
        <w:t>22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Ž –    </w:t>
      </w:r>
      <w:r>
        <w:rPr>
          <w:rFonts w:ascii="Arial" w:eastAsia="Arial" w:hAnsi="Arial" w:cs="Arial"/>
          <w:sz w:val="28"/>
          <w:szCs w:val="28"/>
        </w:rPr>
        <w:t>7</w:t>
      </w:r>
      <w:r w:rsidRPr="00E4622D">
        <w:rPr>
          <w:rFonts w:ascii="Arial" w:eastAsia="Arial" w:hAnsi="Arial" w:cs="Arial"/>
          <w:sz w:val="28"/>
          <w:szCs w:val="28"/>
        </w:rPr>
        <w:t>00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 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1.</w:t>
      </w:r>
      <w:r>
        <w:rPr>
          <w:rFonts w:ascii="Arial" w:eastAsia="Arial" w:hAnsi="Arial" w:cs="Arial"/>
          <w:sz w:val="28"/>
          <w:szCs w:val="28"/>
        </w:rPr>
        <w:t>7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14B61B59" w14:textId="75A1467A" w:rsidR="006835B2" w:rsidRPr="00E4622D" w:rsidRDefault="006835B2" w:rsidP="006835B2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 w:rsidRPr="00E4622D">
        <w:rPr>
          <w:rFonts w:ascii="Arial" w:hAnsi="Arial" w:cs="Arial"/>
          <w:sz w:val="28"/>
          <w:szCs w:val="28"/>
        </w:rPr>
        <w:t>22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>B –   2.</w:t>
      </w:r>
      <w:r>
        <w:rPr>
          <w:rFonts w:ascii="Arial" w:eastAsia="Arial" w:hAnsi="Arial" w:cs="Arial"/>
          <w:sz w:val="28"/>
          <w:szCs w:val="28"/>
        </w:rPr>
        <w:t>7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>
        <w:rPr>
          <w:rFonts w:ascii="Arial" w:eastAsia="Arial" w:hAnsi="Arial" w:cs="Arial"/>
          <w:sz w:val="28"/>
          <w:szCs w:val="28"/>
        </w:rPr>
        <w:t>Ž –    700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Kč; </w:t>
      </w:r>
      <w:r>
        <w:rPr>
          <w:rFonts w:ascii="Arial" w:eastAsia="Arial" w:hAnsi="Arial" w:cs="Arial"/>
          <w:sz w:val="28"/>
          <w:szCs w:val="28"/>
        </w:rPr>
        <w:tab/>
        <w:t xml:space="preserve">   O – 1.300 Kč.</w:t>
      </w:r>
    </w:p>
    <w:p w14:paraId="7229B5A1" w14:textId="77777777" w:rsidR="00253BB1" w:rsidRDefault="00253BB1" w:rsidP="00253BB1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sectPr w:rsidR="00253BB1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3AA893" w14:textId="77777777" w:rsidR="00CD6D90" w:rsidRDefault="00CD6D90">
      <w:r>
        <w:separator/>
      </w:r>
    </w:p>
  </w:endnote>
  <w:endnote w:type="continuationSeparator" w:id="0">
    <w:p w14:paraId="5EB3C767" w14:textId="77777777" w:rsidR="00CD6D90" w:rsidRDefault="00CD6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5EF8B3" w14:textId="77777777" w:rsidR="00CD6D90" w:rsidRDefault="00CD6D90">
      <w:r>
        <w:separator/>
      </w:r>
    </w:p>
  </w:footnote>
  <w:footnote w:type="continuationSeparator" w:id="0">
    <w:p w14:paraId="09963C07" w14:textId="77777777" w:rsidR="00CD6D90" w:rsidRDefault="00CD6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1E2E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550F3-B4BE-4F4B-893F-77C5D04F7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469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4</cp:revision>
  <cp:lastPrinted>2025-11-28T16:51:00Z</cp:lastPrinted>
  <dcterms:created xsi:type="dcterms:W3CDTF">2026-03-29T21:51:00Z</dcterms:created>
  <dcterms:modified xsi:type="dcterms:W3CDTF">2026-04-02T11:56:00Z</dcterms:modified>
  <dc:language>cs-CZ</dc:language>
</cp:coreProperties>
</file>